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1D" w:rsidRDefault="00F5121D" w:rsidP="00F512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5. 5</w:t>
      </w:r>
      <w:r w:rsidRPr="00FB3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>2020.godine</w:t>
      </w:r>
    </w:p>
    <w:p w:rsidR="00F5121D" w:rsidRDefault="00F5121D" w:rsidP="00F5121D">
      <w:pPr>
        <w:rPr>
          <w:rFonts w:ascii="Times New Roman" w:hAnsi="Times New Roman" w:cs="Times New Roman"/>
          <w:sz w:val="28"/>
          <w:szCs w:val="28"/>
        </w:rPr>
      </w:pPr>
    </w:p>
    <w:p w:rsidR="00F5121D" w:rsidRPr="00FB3F7F" w:rsidRDefault="00F5121D" w:rsidP="00F5121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F5121D" w:rsidRPr="00FB3F7F" w:rsidRDefault="00F5121D" w:rsidP="00F512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F5121D" w:rsidRPr="00FB3F7F" w:rsidRDefault="00F5121D" w:rsidP="00F512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Množenje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dijeljenje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dekadskim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jedinicama</w:t>
      </w:r>
      <w:proofErr w:type="spellEnd"/>
    </w:p>
    <w:p w:rsidR="00F5121D" w:rsidRPr="00FB3F7F" w:rsidRDefault="00F5121D" w:rsidP="00F51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F5121D" w:rsidRPr="00FB3F7F" w:rsidRDefault="00F5121D" w:rsidP="00F512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bilježnica,Internet</w:t>
      </w:r>
      <w:proofErr w:type="spellEnd"/>
    </w:p>
    <w:p w:rsidR="00F5121D" w:rsidRPr="00FB3F7F" w:rsidRDefault="00F5121D" w:rsidP="00F512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21D" w:rsidRPr="00FB3F7F" w:rsidRDefault="00F5121D" w:rsidP="00F5121D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F5121D" w:rsidRDefault="00F5121D" w:rsidP="00F5121D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F5121D" w:rsidRDefault="00F5121D" w:rsidP="00F5121D">
      <w:pPr>
        <w:rPr>
          <w:rFonts w:ascii="Times New Roman" w:hAnsi="Times New Roman" w:cs="Times New Roman"/>
          <w:sz w:val="28"/>
          <w:szCs w:val="28"/>
        </w:rPr>
      </w:pPr>
    </w:p>
    <w:p w:rsidR="00F5121D" w:rsidRDefault="00F5121D" w:rsidP="00F5121D">
      <w:pPr>
        <w:rPr>
          <w:rFonts w:ascii="Times New Roman" w:hAnsi="Times New Roman" w:cs="Times New Roman"/>
          <w:sz w:val="28"/>
          <w:szCs w:val="28"/>
        </w:rPr>
      </w:pPr>
    </w:p>
    <w:p w:rsidR="00F5121D" w:rsidRDefault="00F5121D" w:rsidP="00F5121D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F5121D" w:rsidRDefault="00F5121D" w:rsidP="00F5121D">
      <w:hyperlink r:id="rId5" w:history="1">
        <w:r>
          <w:rPr>
            <w:rStyle w:val="Hiperveza"/>
          </w:rPr>
          <w:t>http://www.antonija-horvatek.from.hr/video/5-6-decimalni-brojevi.htm</w:t>
        </w:r>
      </w:hyperlink>
    </w:p>
    <w:p w:rsidR="00F5121D" w:rsidRDefault="00F5121D" w:rsidP="00F5121D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ovadva</w:t>
      </w:r>
      <w:proofErr w:type="spellEnd"/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kratka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videa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F5121D" w:rsidRDefault="00F5121D" w:rsidP="00F5121D">
      <w:hyperlink r:id="rId6" w:tgtFrame="IFR" w:history="1"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Množenje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i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dijeljenje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decimalnih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brojeva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dekadskim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jedinicama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 xml:space="preserve"> -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  <w:shd w:val="clear" w:color="auto" w:fill="FFFFCC"/>
          </w:rPr>
          <w:t>sistematizacija</w:t>
        </w:r>
        <w:proofErr w:type="spellEnd"/>
      </w:hyperlink>
    </w:p>
    <w:p w:rsidR="00F5121D" w:rsidRPr="00864357" w:rsidRDefault="00F5121D" w:rsidP="00F5121D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7" w:tgtFrame="IFR" w:history="1">
        <w:proofErr w:type="spellStart"/>
        <w:r>
          <w:rPr>
            <w:rStyle w:val="Hiperveza"/>
            <w:rFonts w:ascii="TimesNewRoman" w:hAnsi="TimesNewRoman"/>
            <w:color w:val="CC0000"/>
            <w:u w:val="none"/>
          </w:rPr>
          <w:t>Pretvaranje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</w:rPr>
          <w:t>mjernih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</w:rPr>
          <w:t>jedinica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</w:rPr>
          <w:t>za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</w:rPr>
          <w:t>duljinu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</w:rPr>
          <w:t>i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</w:rPr>
          <w:t xml:space="preserve">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</w:rPr>
          <w:t>površinu</w:t>
        </w:r>
        <w:proofErr w:type="spellEnd"/>
        <w:r>
          <w:rPr>
            <w:rStyle w:val="Hiperveza"/>
            <w:rFonts w:ascii="TimesNewRoman" w:hAnsi="TimesNewRoman"/>
            <w:color w:val="CC0000"/>
            <w:u w:val="none"/>
          </w:rPr>
          <w:t xml:space="preserve"> - </w:t>
        </w:r>
        <w:proofErr w:type="spellStart"/>
        <w:r>
          <w:rPr>
            <w:rStyle w:val="Hiperveza"/>
            <w:rFonts w:ascii="TimesNewRoman" w:hAnsi="TimesNewRoman"/>
            <w:color w:val="CC0000"/>
            <w:u w:val="none"/>
          </w:rPr>
          <w:t>sistematizacija</w:t>
        </w:r>
        <w:proofErr w:type="spellEnd"/>
      </w:hyperlink>
    </w:p>
    <w:p w:rsidR="00F5121D" w:rsidRDefault="00F5121D" w:rsidP="00F5121D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prepisati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F5121D" w:rsidRDefault="00F5121D" w:rsidP="00F5121D">
      <w:pPr>
        <w:rPr>
          <w:rFonts w:ascii="Times New Roman" w:hAnsi="Times New Roman" w:cs="Times New Roman"/>
          <w:sz w:val="28"/>
          <w:szCs w:val="28"/>
        </w:rPr>
      </w:pPr>
    </w:p>
    <w:p w:rsidR="00C43F60" w:rsidRDefault="00F5121D"/>
    <w:sectPr w:rsidR="00C43F60" w:rsidSect="002D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F5121D"/>
    <w:rsid w:val="002D1FC4"/>
    <w:rsid w:val="00B80FA5"/>
    <w:rsid w:val="00BD51A8"/>
    <w:rsid w:val="00F5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1D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121D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5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embed/NVNotqmm7w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X-_qg7l9s5I" TargetMode="External"/><Relationship Id="rId5" Type="http://schemas.openxmlformats.org/officeDocument/2006/relationships/hyperlink" Target="http://www.antonija-horvatek.from.hr/video/5-6-decimalni-brojevi.htm" TargetMode="External"/><Relationship Id="rId4" Type="http://schemas.openxmlformats.org/officeDocument/2006/relationships/hyperlink" Target="mailto:andrijanaim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2020-05-03T14:09:00Z</dcterms:created>
  <dcterms:modified xsi:type="dcterms:W3CDTF">2020-05-03T14:09:00Z</dcterms:modified>
</cp:coreProperties>
</file>