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9B" w:rsidRDefault="005A779B">
      <w:r>
        <w:t>Zemljopis IX</w:t>
      </w:r>
    </w:p>
    <w:p w:rsidR="005A779B" w:rsidRDefault="005A779B">
      <w:r>
        <w:t xml:space="preserve">Nastavna cjelina       </w:t>
      </w:r>
      <w:r w:rsidR="00013AC9">
        <w:t xml:space="preserve">                  Bosna i Hercegovina</w:t>
      </w:r>
    </w:p>
    <w:p w:rsidR="005A779B" w:rsidRDefault="005A779B"/>
    <w:p w:rsidR="00013AC9" w:rsidRDefault="005A779B">
      <w:r>
        <w:t xml:space="preserve">TIP SATA                     </w:t>
      </w:r>
      <w:r w:rsidR="00013AC9">
        <w:t xml:space="preserve">               Ponavljanje</w:t>
      </w:r>
    </w:p>
    <w:p w:rsidR="005A779B" w:rsidRDefault="005A779B">
      <w:pPr>
        <w:rPr>
          <w:color w:val="0F243E" w:themeColor="text2" w:themeShade="80"/>
        </w:rPr>
      </w:pPr>
      <w:r>
        <w:rPr>
          <w:color w:val="0F243E" w:themeColor="text2" w:themeShade="80"/>
        </w:rPr>
        <w:t>Zadatak za rad</w:t>
      </w:r>
    </w:p>
    <w:p w:rsidR="005A779B" w:rsidRDefault="005A779B">
      <w:pPr>
        <w:rPr>
          <w:color w:val="0D0D0D" w:themeColor="text1" w:themeTint="F2"/>
        </w:rPr>
      </w:pPr>
      <w:r>
        <w:rPr>
          <w:color w:val="0D0D0D" w:themeColor="text1" w:themeTint="F2"/>
        </w:rPr>
        <w:t>Sljedeće zadatke riješi s pomoću priloženog zemljovida.</w:t>
      </w:r>
    </w:p>
    <w:p w:rsidR="005A779B" w:rsidRDefault="005A779B">
      <w:pPr>
        <w:rPr>
          <w:color w:val="0D0D0D" w:themeColor="text1" w:themeTint="F2"/>
        </w:rPr>
      </w:pPr>
      <w:r>
        <w:rPr>
          <w:color w:val="0D0D0D" w:themeColor="text1" w:themeTint="F2"/>
        </w:rPr>
        <w:t>a) Upiši  najsjeverniju,</w:t>
      </w:r>
      <w:proofErr w:type="spellStart"/>
      <w:r>
        <w:rPr>
          <w:color w:val="0D0D0D" w:themeColor="text1" w:themeTint="F2"/>
        </w:rPr>
        <w:t>najjužniju</w:t>
      </w:r>
      <w:proofErr w:type="spellEnd"/>
      <w:r>
        <w:rPr>
          <w:color w:val="0D0D0D" w:themeColor="text1" w:themeTint="F2"/>
        </w:rPr>
        <w:t>,najzapadniju i najistočniju točku u BiH;</w:t>
      </w:r>
    </w:p>
    <w:p w:rsidR="005A779B" w:rsidRDefault="005A779B">
      <w:pPr>
        <w:rPr>
          <w:color w:val="0D0D0D" w:themeColor="text1" w:themeTint="F2"/>
        </w:rPr>
      </w:pPr>
      <w:r>
        <w:rPr>
          <w:color w:val="0D0D0D" w:themeColor="text1" w:themeTint="F2"/>
        </w:rPr>
        <w:t>b))</w:t>
      </w:r>
      <w:r w:rsidR="002E1557">
        <w:rPr>
          <w:color w:val="0D0D0D" w:themeColor="text1" w:themeTint="F2"/>
        </w:rPr>
        <w:t>Plavom bojom označi područje gdje BiH izlazi na more;</w:t>
      </w:r>
    </w:p>
    <w:p w:rsidR="002E1557" w:rsidRDefault="002E1557">
      <w:pPr>
        <w:rPr>
          <w:color w:val="0D0D0D" w:themeColor="text1" w:themeTint="F2"/>
        </w:rPr>
      </w:pPr>
      <w:r>
        <w:rPr>
          <w:color w:val="0D0D0D" w:themeColor="text1" w:themeTint="F2"/>
        </w:rPr>
        <w:t>c)Upiši imena država s kojim BiH graniči;</w:t>
      </w:r>
    </w:p>
    <w:p w:rsidR="002E1557" w:rsidRDefault="002E1557">
      <w:pPr>
        <w:rPr>
          <w:color w:val="0D0D0D" w:themeColor="text1" w:themeTint="F2"/>
        </w:rPr>
      </w:pPr>
      <w:r>
        <w:rPr>
          <w:color w:val="0D0D0D" w:themeColor="text1" w:themeTint="F2"/>
        </w:rPr>
        <w:t>d)Smeđom bojom označi prostor najstariji političkih  jezgri  BiH;</w:t>
      </w:r>
    </w:p>
    <w:p w:rsidR="002E1557" w:rsidRDefault="002E1557">
      <w:pPr>
        <w:rPr>
          <w:color w:val="0D0D0D" w:themeColor="text1" w:themeTint="F2"/>
        </w:rPr>
      </w:pPr>
      <w:r>
        <w:rPr>
          <w:color w:val="0D0D0D" w:themeColor="text1" w:themeTint="F2"/>
        </w:rPr>
        <w:t>e)Zelenom bojom označi nizine;</w:t>
      </w:r>
    </w:p>
    <w:p w:rsidR="002E1557" w:rsidRDefault="002E1557">
      <w:pPr>
        <w:rPr>
          <w:color w:val="0D0D0D" w:themeColor="text1" w:themeTint="F2"/>
        </w:rPr>
      </w:pPr>
      <w:r>
        <w:rPr>
          <w:color w:val="0D0D0D" w:themeColor="text1" w:themeTint="F2"/>
        </w:rPr>
        <w:t>f)Crvenom bojom ucrtaj najvažnije prometne pravce;</w:t>
      </w:r>
    </w:p>
    <w:p w:rsidR="002E1557" w:rsidRDefault="002E1557">
      <w:pPr>
        <w:rPr>
          <w:color w:val="0D0D0D" w:themeColor="text1" w:themeTint="F2"/>
        </w:rPr>
      </w:pPr>
      <w:r>
        <w:rPr>
          <w:color w:val="0D0D0D" w:themeColor="text1" w:themeTint="F2"/>
        </w:rPr>
        <w:t>g)Žutom bojom ucrtaj nacionalne parkove;</w:t>
      </w:r>
    </w:p>
    <w:p w:rsidR="002E1557" w:rsidRPr="005A779B" w:rsidRDefault="002E1557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h)Ucrtaj naselja u kojima je najrazvijeniji vjerski turizam;  </w:t>
      </w:r>
    </w:p>
    <w:p w:rsidR="0092347B" w:rsidRDefault="00CA3480">
      <w:r>
        <w:rPr>
          <w:noProof/>
          <w:lang w:eastAsia="hr-HR"/>
        </w:rPr>
        <w:lastRenderedPageBreak/>
        <w:drawing>
          <wp:inline distT="0" distB="0" distL="0" distR="0">
            <wp:extent cx="5756910" cy="5793740"/>
            <wp:effectExtent l="19050" t="0" r="0" b="0"/>
            <wp:docPr id="1" name="Slika 1" descr="C:\Users\Pc\Desktop\Bih_outline_ma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Bih_outline_map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9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47B" w:rsidSect="00923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5A779B"/>
    <w:rsid w:val="00013AC9"/>
    <w:rsid w:val="002E1557"/>
    <w:rsid w:val="005A779B"/>
    <w:rsid w:val="0092347B"/>
    <w:rsid w:val="00A0476C"/>
    <w:rsid w:val="00A669CF"/>
    <w:rsid w:val="00C650CD"/>
    <w:rsid w:val="00CA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155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2020-05-21T18:59:00Z</dcterms:created>
  <dcterms:modified xsi:type="dcterms:W3CDTF">2020-05-21T18:59:00Z</dcterms:modified>
</cp:coreProperties>
</file>